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C931" w14:textId="22E81C6C" w:rsidR="00917248" w:rsidRPr="00462A85" w:rsidRDefault="00D81AC4">
      <w:pPr>
        <w:rPr>
          <w:sz w:val="36"/>
          <w:szCs w:val="36"/>
        </w:rPr>
      </w:pPr>
      <w:r>
        <w:rPr>
          <w:sz w:val="36"/>
          <w:szCs w:val="36"/>
        </w:rPr>
        <w:t>Forslag til å</w:t>
      </w:r>
      <w:r w:rsidR="00252040" w:rsidRPr="00252040">
        <w:rPr>
          <w:sz w:val="36"/>
          <w:szCs w:val="36"/>
        </w:rPr>
        <w:t>rshjul</w:t>
      </w:r>
      <w:r>
        <w:rPr>
          <w:sz w:val="36"/>
          <w:szCs w:val="36"/>
        </w:rPr>
        <w:t xml:space="preserve"> for en kirke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44"/>
        <w:gridCol w:w="7644"/>
      </w:tblGrid>
      <w:tr w:rsidR="00B627FC" w14:paraId="1E58B71B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21C282B6" w14:textId="663F0B13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3E1D371D" w14:textId="0A0E9208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April</w:t>
            </w:r>
          </w:p>
        </w:tc>
      </w:tr>
      <w:tr w:rsidR="00B627FC" w14:paraId="65B8EDCC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3F333785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4D7A9B99" w14:textId="77777777" w:rsidTr="009E434A">
              <w:tc>
                <w:tcPr>
                  <w:tcW w:w="2472" w:type="dxa"/>
                </w:tcPr>
                <w:p w14:paraId="0865E8C6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89FB3B2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31BD7D3F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DC4DA9B" w14:textId="77777777" w:rsidTr="009E434A">
              <w:tc>
                <w:tcPr>
                  <w:tcW w:w="2472" w:type="dxa"/>
                </w:tcPr>
                <w:p w14:paraId="73B021E2" w14:textId="77777777" w:rsidR="003631F4" w:rsidRDefault="003631F4" w:rsidP="003631F4"/>
              </w:tc>
              <w:tc>
                <w:tcPr>
                  <w:tcW w:w="2473" w:type="dxa"/>
                </w:tcPr>
                <w:p w14:paraId="4710CB1F" w14:textId="77777777" w:rsidR="003631F4" w:rsidRDefault="003631F4" w:rsidP="003631F4"/>
              </w:tc>
              <w:tc>
                <w:tcPr>
                  <w:tcW w:w="2473" w:type="dxa"/>
                </w:tcPr>
                <w:p w14:paraId="6A4D2D04" w14:textId="77777777" w:rsidR="003631F4" w:rsidRDefault="003631F4" w:rsidP="003631F4"/>
              </w:tc>
            </w:tr>
            <w:tr w:rsidR="003631F4" w14:paraId="5511F468" w14:textId="77777777" w:rsidTr="009E434A">
              <w:tc>
                <w:tcPr>
                  <w:tcW w:w="2472" w:type="dxa"/>
                </w:tcPr>
                <w:p w14:paraId="74033237" w14:textId="77777777" w:rsidR="003631F4" w:rsidRDefault="003631F4" w:rsidP="003631F4"/>
              </w:tc>
              <w:tc>
                <w:tcPr>
                  <w:tcW w:w="2473" w:type="dxa"/>
                </w:tcPr>
                <w:p w14:paraId="39AA53E1" w14:textId="77777777" w:rsidR="003631F4" w:rsidRDefault="003631F4" w:rsidP="003631F4"/>
              </w:tc>
              <w:tc>
                <w:tcPr>
                  <w:tcW w:w="2473" w:type="dxa"/>
                </w:tcPr>
                <w:p w14:paraId="5660A7CB" w14:textId="77777777" w:rsidR="003631F4" w:rsidRDefault="003631F4" w:rsidP="003631F4"/>
              </w:tc>
            </w:tr>
            <w:tr w:rsidR="003631F4" w14:paraId="457A4912" w14:textId="77777777" w:rsidTr="009E434A">
              <w:tc>
                <w:tcPr>
                  <w:tcW w:w="7418" w:type="dxa"/>
                  <w:gridSpan w:val="3"/>
                </w:tcPr>
                <w:p w14:paraId="2CDA1592" w14:textId="77777777" w:rsidR="003631F4" w:rsidRDefault="003631F4" w:rsidP="003631F4">
                  <w:r>
                    <w:t>Fælles</w:t>
                  </w:r>
                </w:p>
              </w:tc>
            </w:tr>
          </w:tbl>
          <w:p w14:paraId="0B26ADEE" w14:textId="77777777" w:rsidR="00B627FC" w:rsidRDefault="00B627FC"/>
          <w:p w14:paraId="4C753723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78BDBFFD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0B65B4" w14:paraId="166763A7" w14:textId="77777777" w:rsidTr="00355F06">
              <w:tc>
                <w:tcPr>
                  <w:tcW w:w="2472" w:type="dxa"/>
                </w:tcPr>
                <w:p w14:paraId="7586A37B" w14:textId="2A444372" w:rsidR="000B65B4" w:rsidRDefault="000B65B4" w:rsidP="000B65B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93A8A03" w14:textId="17DC2909" w:rsidR="000B65B4" w:rsidRDefault="000B65B4" w:rsidP="000B65B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5CD7752" w14:textId="741EEFB8" w:rsidR="000B65B4" w:rsidRDefault="000B65B4" w:rsidP="000B65B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F53532" w14:paraId="7A83B4DC" w14:textId="77777777" w:rsidTr="00355F06">
              <w:tc>
                <w:tcPr>
                  <w:tcW w:w="2472" w:type="dxa"/>
                </w:tcPr>
                <w:p w14:paraId="1766AF80" w14:textId="77777777" w:rsidR="00F53532" w:rsidRDefault="00F53532"/>
              </w:tc>
              <w:tc>
                <w:tcPr>
                  <w:tcW w:w="2473" w:type="dxa"/>
                </w:tcPr>
                <w:p w14:paraId="59676CF5" w14:textId="77777777" w:rsidR="00F53532" w:rsidRDefault="00F53532"/>
              </w:tc>
              <w:tc>
                <w:tcPr>
                  <w:tcW w:w="2473" w:type="dxa"/>
                </w:tcPr>
                <w:p w14:paraId="6FCBDA54" w14:textId="77777777" w:rsidR="00F53532" w:rsidRDefault="00F53532"/>
              </w:tc>
            </w:tr>
            <w:tr w:rsidR="00F53532" w14:paraId="770D4E6D" w14:textId="77777777" w:rsidTr="00355F06">
              <w:tc>
                <w:tcPr>
                  <w:tcW w:w="2472" w:type="dxa"/>
                </w:tcPr>
                <w:p w14:paraId="29BE4EF0" w14:textId="77777777" w:rsidR="00F53532" w:rsidRDefault="00F53532"/>
              </w:tc>
              <w:tc>
                <w:tcPr>
                  <w:tcW w:w="2473" w:type="dxa"/>
                </w:tcPr>
                <w:p w14:paraId="04E72023" w14:textId="77777777" w:rsidR="00F53532" w:rsidRDefault="00F53532"/>
              </w:tc>
              <w:tc>
                <w:tcPr>
                  <w:tcW w:w="2473" w:type="dxa"/>
                </w:tcPr>
                <w:p w14:paraId="31C8951D" w14:textId="77777777" w:rsidR="00F53532" w:rsidRDefault="00F53532"/>
              </w:tc>
            </w:tr>
            <w:tr w:rsidR="000B65B4" w14:paraId="154979B9" w14:textId="77777777" w:rsidTr="00355F06">
              <w:tc>
                <w:tcPr>
                  <w:tcW w:w="7418" w:type="dxa"/>
                  <w:gridSpan w:val="3"/>
                </w:tcPr>
                <w:p w14:paraId="71062F17" w14:textId="0B8A3281" w:rsidR="000B65B4" w:rsidRDefault="000B65B4">
                  <w:r>
                    <w:t>Fælles</w:t>
                  </w:r>
                </w:p>
              </w:tc>
            </w:tr>
          </w:tbl>
          <w:p w14:paraId="47D1199F" w14:textId="77777777" w:rsidR="00B627FC" w:rsidRDefault="00B627FC"/>
        </w:tc>
      </w:tr>
      <w:tr w:rsidR="00B627FC" w14:paraId="383D0EA7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02878C85" w14:textId="6E0609D3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252682E4" w14:textId="1B7E6EB7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Maj</w:t>
            </w:r>
          </w:p>
        </w:tc>
      </w:tr>
      <w:tr w:rsidR="00B627FC" w14:paraId="2885A2C4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48F57A50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7A6D45C2" w14:textId="77777777" w:rsidTr="009E434A">
              <w:tc>
                <w:tcPr>
                  <w:tcW w:w="2472" w:type="dxa"/>
                </w:tcPr>
                <w:p w14:paraId="68A09C7D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74A06271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47ED6CA1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E46C34B" w14:textId="77777777" w:rsidTr="009E434A">
              <w:tc>
                <w:tcPr>
                  <w:tcW w:w="2472" w:type="dxa"/>
                </w:tcPr>
                <w:p w14:paraId="4D1A2B8C" w14:textId="77777777" w:rsidR="003631F4" w:rsidRDefault="003631F4" w:rsidP="003631F4"/>
              </w:tc>
              <w:tc>
                <w:tcPr>
                  <w:tcW w:w="2473" w:type="dxa"/>
                </w:tcPr>
                <w:p w14:paraId="00056E4F" w14:textId="77777777" w:rsidR="003631F4" w:rsidRDefault="003631F4" w:rsidP="003631F4"/>
              </w:tc>
              <w:tc>
                <w:tcPr>
                  <w:tcW w:w="2473" w:type="dxa"/>
                </w:tcPr>
                <w:p w14:paraId="6B657502" w14:textId="77777777" w:rsidR="003631F4" w:rsidRDefault="003631F4" w:rsidP="003631F4"/>
              </w:tc>
            </w:tr>
            <w:tr w:rsidR="003631F4" w14:paraId="1EABAF1F" w14:textId="77777777" w:rsidTr="009E434A">
              <w:tc>
                <w:tcPr>
                  <w:tcW w:w="2472" w:type="dxa"/>
                </w:tcPr>
                <w:p w14:paraId="6BBED55B" w14:textId="77777777" w:rsidR="003631F4" w:rsidRDefault="003631F4" w:rsidP="003631F4"/>
              </w:tc>
              <w:tc>
                <w:tcPr>
                  <w:tcW w:w="2473" w:type="dxa"/>
                </w:tcPr>
                <w:p w14:paraId="130BFE58" w14:textId="77777777" w:rsidR="003631F4" w:rsidRDefault="003631F4" w:rsidP="003631F4"/>
              </w:tc>
              <w:tc>
                <w:tcPr>
                  <w:tcW w:w="2473" w:type="dxa"/>
                </w:tcPr>
                <w:p w14:paraId="4E293A3A" w14:textId="77777777" w:rsidR="003631F4" w:rsidRDefault="003631F4" w:rsidP="003631F4"/>
              </w:tc>
            </w:tr>
            <w:tr w:rsidR="003631F4" w14:paraId="6918483F" w14:textId="77777777" w:rsidTr="009E434A">
              <w:tc>
                <w:tcPr>
                  <w:tcW w:w="7418" w:type="dxa"/>
                  <w:gridSpan w:val="3"/>
                </w:tcPr>
                <w:p w14:paraId="3B69E8E4" w14:textId="461866A6" w:rsidR="003631F4" w:rsidRDefault="003631F4" w:rsidP="003631F4">
                  <w:r>
                    <w:t>Fælles: Medarbejderudviklingssamtaler (MUS)</w:t>
                  </w:r>
                </w:p>
              </w:tc>
            </w:tr>
          </w:tbl>
          <w:p w14:paraId="30286FD2" w14:textId="77777777" w:rsidR="003631F4" w:rsidRDefault="003631F4"/>
          <w:p w14:paraId="1967DFF5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3CF24458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303DC488" w14:textId="77777777" w:rsidTr="009E434A">
              <w:tc>
                <w:tcPr>
                  <w:tcW w:w="2472" w:type="dxa"/>
                </w:tcPr>
                <w:p w14:paraId="5A8D7759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0286B1A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29A168CA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42DCA652" w14:textId="77777777" w:rsidTr="009E434A">
              <w:tc>
                <w:tcPr>
                  <w:tcW w:w="2472" w:type="dxa"/>
                </w:tcPr>
                <w:p w14:paraId="4CA971A4" w14:textId="77777777" w:rsidR="009E3886" w:rsidRDefault="009E3886" w:rsidP="009E3886"/>
              </w:tc>
              <w:tc>
                <w:tcPr>
                  <w:tcW w:w="2473" w:type="dxa"/>
                </w:tcPr>
                <w:p w14:paraId="1B79916C" w14:textId="77777777" w:rsidR="009E3886" w:rsidRDefault="009E3886" w:rsidP="009E3886"/>
              </w:tc>
              <w:tc>
                <w:tcPr>
                  <w:tcW w:w="2473" w:type="dxa"/>
                </w:tcPr>
                <w:p w14:paraId="21CCA4D8" w14:textId="77777777" w:rsidR="009E3886" w:rsidRDefault="009E3886" w:rsidP="009E3886"/>
              </w:tc>
            </w:tr>
            <w:tr w:rsidR="009E3886" w14:paraId="05A05C31" w14:textId="77777777" w:rsidTr="009E434A">
              <w:tc>
                <w:tcPr>
                  <w:tcW w:w="2472" w:type="dxa"/>
                </w:tcPr>
                <w:p w14:paraId="25E565F1" w14:textId="77777777" w:rsidR="009E3886" w:rsidRDefault="009E3886" w:rsidP="009E3886"/>
              </w:tc>
              <w:tc>
                <w:tcPr>
                  <w:tcW w:w="2473" w:type="dxa"/>
                </w:tcPr>
                <w:p w14:paraId="6C849355" w14:textId="77777777" w:rsidR="009E3886" w:rsidRDefault="009E3886" w:rsidP="009E3886"/>
              </w:tc>
              <w:tc>
                <w:tcPr>
                  <w:tcW w:w="2473" w:type="dxa"/>
                </w:tcPr>
                <w:p w14:paraId="35151A57" w14:textId="77777777" w:rsidR="009E3886" w:rsidRDefault="009E3886" w:rsidP="009E3886"/>
              </w:tc>
            </w:tr>
            <w:tr w:rsidR="009E3886" w14:paraId="5E9C078A" w14:textId="77777777" w:rsidTr="009E434A">
              <w:tc>
                <w:tcPr>
                  <w:tcW w:w="7418" w:type="dxa"/>
                  <w:gridSpan w:val="3"/>
                </w:tcPr>
                <w:p w14:paraId="73FD7C72" w14:textId="77777777" w:rsidR="009E3886" w:rsidRDefault="009E3886" w:rsidP="009E3886">
                  <w:r>
                    <w:t>Fælles</w:t>
                  </w:r>
                </w:p>
              </w:tc>
            </w:tr>
          </w:tbl>
          <w:p w14:paraId="410771D3" w14:textId="77777777" w:rsidR="00B627FC" w:rsidRDefault="00B627FC"/>
        </w:tc>
      </w:tr>
      <w:tr w:rsidR="00B627FC" w14:paraId="1F2725CB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29C1F8AB" w14:textId="6328E685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Marts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116D8C32" w14:textId="4E4FA40F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Juni</w:t>
            </w:r>
          </w:p>
        </w:tc>
      </w:tr>
      <w:tr w:rsidR="00B627FC" w14:paraId="1250D913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4D31104C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19236E84" w14:textId="77777777" w:rsidTr="009E434A">
              <w:tc>
                <w:tcPr>
                  <w:tcW w:w="2472" w:type="dxa"/>
                </w:tcPr>
                <w:p w14:paraId="7F5218DE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B90FAFB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53F92C40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3B749B7D" w14:textId="77777777" w:rsidTr="009E434A">
              <w:tc>
                <w:tcPr>
                  <w:tcW w:w="2472" w:type="dxa"/>
                </w:tcPr>
                <w:p w14:paraId="7F537A91" w14:textId="77777777" w:rsidR="003631F4" w:rsidRDefault="003631F4" w:rsidP="003631F4"/>
              </w:tc>
              <w:tc>
                <w:tcPr>
                  <w:tcW w:w="2473" w:type="dxa"/>
                </w:tcPr>
                <w:p w14:paraId="40920ADB" w14:textId="77777777" w:rsidR="003631F4" w:rsidRDefault="003631F4" w:rsidP="003631F4"/>
              </w:tc>
              <w:tc>
                <w:tcPr>
                  <w:tcW w:w="2473" w:type="dxa"/>
                </w:tcPr>
                <w:p w14:paraId="3DB748E7" w14:textId="77777777" w:rsidR="003631F4" w:rsidRDefault="003631F4" w:rsidP="003631F4"/>
              </w:tc>
            </w:tr>
            <w:tr w:rsidR="003631F4" w14:paraId="2641D60D" w14:textId="77777777" w:rsidTr="009E434A">
              <w:tc>
                <w:tcPr>
                  <w:tcW w:w="2472" w:type="dxa"/>
                </w:tcPr>
                <w:p w14:paraId="037DCE86" w14:textId="77777777" w:rsidR="003631F4" w:rsidRDefault="003631F4" w:rsidP="003631F4"/>
              </w:tc>
              <w:tc>
                <w:tcPr>
                  <w:tcW w:w="2473" w:type="dxa"/>
                </w:tcPr>
                <w:p w14:paraId="0C68A26E" w14:textId="77777777" w:rsidR="003631F4" w:rsidRDefault="003631F4" w:rsidP="003631F4"/>
              </w:tc>
              <w:tc>
                <w:tcPr>
                  <w:tcW w:w="2473" w:type="dxa"/>
                </w:tcPr>
                <w:p w14:paraId="252C0ED5" w14:textId="77777777" w:rsidR="003631F4" w:rsidRDefault="003631F4" w:rsidP="003631F4"/>
              </w:tc>
            </w:tr>
            <w:tr w:rsidR="003631F4" w14:paraId="6C2F7962" w14:textId="77777777" w:rsidTr="009E434A">
              <w:tc>
                <w:tcPr>
                  <w:tcW w:w="7418" w:type="dxa"/>
                  <w:gridSpan w:val="3"/>
                </w:tcPr>
                <w:p w14:paraId="46BD6DF0" w14:textId="77777777" w:rsidR="003631F4" w:rsidRDefault="003631F4" w:rsidP="003631F4">
                  <w:r>
                    <w:t>Fælles</w:t>
                  </w:r>
                </w:p>
              </w:tc>
            </w:tr>
          </w:tbl>
          <w:p w14:paraId="3BE1AB32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1650C192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7F3B853E" w14:textId="77777777" w:rsidTr="009E434A">
              <w:tc>
                <w:tcPr>
                  <w:tcW w:w="2472" w:type="dxa"/>
                </w:tcPr>
                <w:p w14:paraId="35780AF7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9496664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FEA0129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0D7A3B4" w14:textId="77777777" w:rsidTr="009E434A">
              <w:tc>
                <w:tcPr>
                  <w:tcW w:w="2472" w:type="dxa"/>
                </w:tcPr>
                <w:p w14:paraId="29738566" w14:textId="77777777" w:rsidR="003631F4" w:rsidRDefault="003631F4" w:rsidP="003631F4"/>
              </w:tc>
              <w:tc>
                <w:tcPr>
                  <w:tcW w:w="2473" w:type="dxa"/>
                </w:tcPr>
                <w:p w14:paraId="4FD166DB" w14:textId="77777777" w:rsidR="003631F4" w:rsidRDefault="003631F4" w:rsidP="003631F4"/>
              </w:tc>
              <w:tc>
                <w:tcPr>
                  <w:tcW w:w="2473" w:type="dxa"/>
                </w:tcPr>
                <w:p w14:paraId="2F63C05E" w14:textId="77777777" w:rsidR="003631F4" w:rsidRDefault="003631F4" w:rsidP="003631F4"/>
              </w:tc>
            </w:tr>
            <w:tr w:rsidR="003631F4" w14:paraId="2F4FCEBC" w14:textId="77777777" w:rsidTr="009E434A">
              <w:tc>
                <w:tcPr>
                  <w:tcW w:w="2472" w:type="dxa"/>
                </w:tcPr>
                <w:p w14:paraId="0BAFE3CC" w14:textId="77777777" w:rsidR="003631F4" w:rsidRDefault="003631F4" w:rsidP="003631F4"/>
              </w:tc>
              <w:tc>
                <w:tcPr>
                  <w:tcW w:w="2473" w:type="dxa"/>
                </w:tcPr>
                <w:p w14:paraId="75C2AD72" w14:textId="77777777" w:rsidR="003631F4" w:rsidRDefault="003631F4" w:rsidP="003631F4"/>
              </w:tc>
              <w:tc>
                <w:tcPr>
                  <w:tcW w:w="2473" w:type="dxa"/>
                </w:tcPr>
                <w:p w14:paraId="4884F24A" w14:textId="77777777" w:rsidR="003631F4" w:rsidRDefault="003631F4" w:rsidP="003631F4"/>
              </w:tc>
            </w:tr>
            <w:tr w:rsidR="003631F4" w14:paraId="5106AE9F" w14:textId="77777777" w:rsidTr="009E434A">
              <w:tc>
                <w:tcPr>
                  <w:tcW w:w="7418" w:type="dxa"/>
                  <w:gridSpan w:val="3"/>
                </w:tcPr>
                <w:p w14:paraId="23BAD193" w14:textId="77777777" w:rsidR="003631F4" w:rsidRDefault="003631F4" w:rsidP="003631F4">
                  <w:r>
                    <w:t>Fælles</w:t>
                  </w:r>
                </w:p>
              </w:tc>
            </w:tr>
          </w:tbl>
          <w:p w14:paraId="5A9D3E95" w14:textId="77777777" w:rsidR="00B627FC" w:rsidRDefault="00B627FC"/>
          <w:p w14:paraId="5B717DD2" w14:textId="77777777" w:rsidR="003631F4" w:rsidRDefault="003631F4"/>
        </w:tc>
      </w:tr>
    </w:tbl>
    <w:p w14:paraId="3BC98D36" w14:textId="77777777" w:rsidR="009F3FEE" w:rsidRDefault="009F3FE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44"/>
        <w:gridCol w:w="7644"/>
      </w:tblGrid>
      <w:tr w:rsidR="00B627FC" w14:paraId="12E8706E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7F6318A5" w14:textId="20BA5A7A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Juli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17B55FCA" w14:textId="5563E5B9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Oktober</w:t>
            </w:r>
          </w:p>
        </w:tc>
      </w:tr>
      <w:tr w:rsidR="00B627FC" w14:paraId="359CCDB3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82DCDB8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25903" w14:paraId="2BBF5A37" w14:textId="77777777" w:rsidTr="009E434A">
              <w:tc>
                <w:tcPr>
                  <w:tcW w:w="2472" w:type="dxa"/>
                </w:tcPr>
                <w:p w14:paraId="392F6403" w14:textId="77777777" w:rsidR="00925903" w:rsidRDefault="00925903" w:rsidP="00925903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6A1CAB91" w14:textId="77777777" w:rsidR="00925903" w:rsidRDefault="00925903" w:rsidP="00925903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8EEC9C4" w14:textId="77777777" w:rsidR="00925903" w:rsidRDefault="00925903" w:rsidP="00925903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25903" w14:paraId="5488B56B" w14:textId="77777777" w:rsidTr="009E434A">
              <w:tc>
                <w:tcPr>
                  <w:tcW w:w="2472" w:type="dxa"/>
                </w:tcPr>
                <w:p w14:paraId="66F4CD0A" w14:textId="77777777" w:rsidR="00925903" w:rsidRDefault="00925903" w:rsidP="00925903"/>
              </w:tc>
              <w:tc>
                <w:tcPr>
                  <w:tcW w:w="2473" w:type="dxa"/>
                </w:tcPr>
                <w:p w14:paraId="586AE966" w14:textId="77777777" w:rsidR="00925903" w:rsidRDefault="00925903" w:rsidP="00925903"/>
              </w:tc>
              <w:tc>
                <w:tcPr>
                  <w:tcW w:w="2473" w:type="dxa"/>
                </w:tcPr>
                <w:p w14:paraId="1888D60F" w14:textId="77777777" w:rsidR="00925903" w:rsidRDefault="00925903" w:rsidP="00925903"/>
              </w:tc>
            </w:tr>
            <w:tr w:rsidR="00925903" w14:paraId="7CEE9553" w14:textId="77777777" w:rsidTr="009E434A">
              <w:tc>
                <w:tcPr>
                  <w:tcW w:w="2472" w:type="dxa"/>
                </w:tcPr>
                <w:p w14:paraId="1BA4BE03" w14:textId="77777777" w:rsidR="00925903" w:rsidRDefault="00925903" w:rsidP="00925903"/>
              </w:tc>
              <w:tc>
                <w:tcPr>
                  <w:tcW w:w="2473" w:type="dxa"/>
                </w:tcPr>
                <w:p w14:paraId="1A1A4166" w14:textId="77777777" w:rsidR="00925903" w:rsidRDefault="00925903" w:rsidP="00925903"/>
              </w:tc>
              <w:tc>
                <w:tcPr>
                  <w:tcW w:w="2473" w:type="dxa"/>
                </w:tcPr>
                <w:p w14:paraId="7C4BA464" w14:textId="77777777" w:rsidR="00925903" w:rsidRDefault="00925903" w:rsidP="00925903"/>
              </w:tc>
            </w:tr>
            <w:tr w:rsidR="00925903" w14:paraId="1CEDC89B" w14:textId="77777777" w:rsidTr="009E434A">
              <w:tc>
                <w:tcPr>
                  <w:tcW w:w="7418" w:type="dxa"/>
                  <w:gridSpan w:val="3"/>
                </w:tcPr>
                <w:p w14:paraId="67E37AE0" w14:textId="77777777" w:rsidR="00925903" w:rsidRDefault="00925903" w:rsidP="00925903">
                  <w:r>
                    <w:t>Fælles</w:t>
                  </w:r>
                </w:p>
              </w:tc>
            </w:tr>
          </w:tbl>
          <w:p w14:paraId="6BF4A3E4" w14:textId="77777777" w:rsidR="00925903" w:rsidRDefault="00925903" w:rsidP="00CF495B"/>
          <w:p w14:paraId="3CB16971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7470BD26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35B13CC6" w14:textId="77777777" w:rsidTr="009E434A">
              <w:tc>
                <w:tcPr>
                  <w:tcW w:w="2472" w:type="dxa"/>
                </w:tcPr>
                <w:p w14:paraId="729BEE84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631A246A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7CF3F2A9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548CA64A" w14:textId="77777777" w:rsidTr="009E434A">
              <w:tc>
                <w:tcPr>
                  <w:tcW w:w="2472" w:type="dxa"/>
                </w:tcPr>
                <w:p w14:paraId="6B7549AD" w14:textId="77777777" w:rsidR="003631F4" w:rsidRDefault="003631F4" w:rsidP="003631F4"/>
              </w:tc>
              <w:tc>
                <w:tcPr>
                  <w:tcW w:w="2473" w:type="dxa"/>
                </w:tcPr>
                <w:p w14:paraId="0D985235" w14:textId="77777777" w:rsidR="003631F4" w:rsidRDefault="003631F4" w:rsidP="003631F4"/>
              </w:tc>
              <w:tc>
                <w:tcPr>
                  <w:tcW w:w="2473" w:type="dxa"/>
                </w:tcPr>
                <w:p w14:paraId="27968582" w14:textId="77777777" w:rsidR="003631F4" w:rsidRDefault="003631F4" w:rsidP="003631F4"/>
              </w:tc>
            </w:tr>
            <w:tr w:rsidR="003631F4" w14:paraId="347B3FAF" w14:textId="77777777" w:rsidTr="009E434A">
              <w:tc>
                <w:tcPr>
                  <w:tcW w:w="2472" w:type="dxa"/>
                </w:tcPr>
                <w:p w14:paraId="32D44B76" w14:textId="77777777" w:rsidR="003631F4" w:rsidRDefault="003631F4" w:rsidP="003631F4"/>
              </w:tc>
              <w:tc>
                <w:tcPr>
                  <w:tcW w:w="2473" w:type="dxa"/>
                </w:tcPr>
                <w:p w14:paraId="155FBAE5" w14:textId="77777777" w:rsidR="003631F4" w:rsidRDefault="003631F4" w:rsidP="003631F4"/>
              </w:tc>
              <w:tc>
                <w:tcPr>
                  <w:tcW w:w="2473" w:type="dxa"/>
                </w:tcPr>
                <w:p w14:paraId="1491B28B" w14:textId="77777777" w:rsidR="003631F4" w:rsidRDefault="003631F4" w:rsidP="003631F4"/>
              </w:tc>
            </w:tr>
            <w:tr w:rsidR="003631F4" w14:paraId="7890505E" w14:textId="77777777" w:rsidTr="009E434A">
              <w:tc>
                <w:tcPr>
                  <w:tcW w:w="7418" w:type="dxa"/>
                  <w:gridSpan w:val="3"/>
                </w:tcPr>
                <w:p w14:paraId="7746F776" w14:textId="77777777" w:rsidR="003631F4" w:rsidRDefault="003631F4" w:rsidP="003631F4">
                  <w:r>
                    <w:t>Fælles</w:t>
                  </w:r>
                </w:p>
              </w:tc>
            </w:tr>
          </w:tbl>
          <w:p w14:paraId="1C25D653" w14:textId="77777777" w:rsidR="003631F4" w:rsidRDefault="003631F4" w:rsidP="00CF495B"/>
          <w:p w14:paraId="2A3AF8AD" w14:textId="77777777" w:rsidR="00B627FC" w:rsidRDefault="00B627FC" w:rsidP="00CF495B"/>
          <w:p w14:paraId="7D26DB01" w14:textId="77777777" w:rsidR="003631F4" w:rsidRDefault="003631F4" w:rsidP="00CF495B"/>
        </w:tc>
      </w:tr>
      <w:tr w:rsidR="00B627FC" w14:paraId="05E3B696" w14:textId="77777777" w:rsidTr="009F3FEE">
        <w:tc>
          <w:tcPr>
            <w:tcW w:w="7744" w:type="dxa"/>
            <w:shd w:val="clear" w:color="auto" w:fill="D1D1D1" w:themeFill="background2" w:themeFillShade="E6"/>
          </w:tcPr>
          <w:p w14:paraId="075DB34B" w14:textId="2EC05A98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644" w:type="dxa"/>
            <w:shd w:val="clear" w:color="auto" w:fill="D1D1D1" w:themeFill="background2" w:themeFillShade="E6"/>
          </w:tcPr>
          <w:p w14:paraId="30B3FC4B" w14:textId="1F317464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November</w:t>
            </w:r>
          </w:p>
        </w:tc>
      </w:tr>
      <w:tr w:rsidR="00B627FC" w14:paraId="69D96FB0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4604007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25903" w14:paraId="3F6CC9B0" w14:textId="77777777" w:rsidTr="009E434A">
              <w:tc>
                <w:tcPr>
                  <w:tcW w:w="2472" w:type="dxa"/>
                </w:tcPr>
                <w:p w14:paraId="6935A4FE" w14:textId="77777777" w:rsidR="00925903" w:rsidRDefault="00925903" w:rsidP="00925903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A079770" w14:textId="77777777" w:rsidR="00925903" w:rsidRDefault="00925903" w:rsidP="00925903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2049847F" w14:textId="77777777" w:rsidR="00925903" w:rsidRDefault="00925903" w:rsidP="00925903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25903" w14:paraId="1F7C9D49" w14:textId="77777777" w:rsidTr="009E434A">
              <w:tc>
                <w:tcPr>
                  <w:tcW w:w="2472" w:type="dxa"/>
                </w:tcPr>
                <w:p w14:paraId="4B823EB4" w14:textId="77777777" w:rsidR="00925903" w:rsidRDefault="00925903" w:rsidP="00925903"/>
              </w:tc>
              <w:tc>
                <w:tcPr>
                  <w:tcW w:w="2473" w:type="dxa"/>
                </w:tcPr>
                <w:p w14:paraId="5EAC4A18" w14:textId="77777777" w:rsidR="00925903" w:rsidRDefault="00925903" w:rsidP="00925903"/>
              </w:tc>
              <w:tc>
                <w:tcPr>
                  <w:tcW w:w="2473" w:type="dxa"/>
                </w:tcPr>
                <w:p w14:paraId="12A3583B" w14:textId="77777777" w:rsidR="00925903" w:rsidRDefault="00925903" w:rsidP="00925903"/>
              </w:tc>
            </w:tr>
            <w:tr w:rsidR="00925903" w14:paraId="346F0FCF" w14:textId="77777777" w:rsidTr="009E434A">
              <w:tc>
                <w:tcPr>
                  <w:tcW w:w="2472" w:type="dxa"/>
                </w:tcPr>
                <w:p w14:paraId="0AAAC8CC" w14:textId="77777777" w:rsidR="00925903" w:rsidRDefault="00925903" w:rsidP="00925903"/>
              </w:tc>
              <w:tc>
                <w:tcPr>
                  <w:tcW w:w="2473" w:type="dxa"/>
                </w:tcPr>
                <w:p w14:paraId="54E5F454" w14:textId="77777777" w:rsidR="00925903" w:rsidRDefault="00925903" w:rsidP="00925903"/>
              </w:tc>
              <w:tc>
                <w:tcPr>
                  <w:tcW w:w="2473" w:type="dxa"/>
                </w:tcPr>
                <w:p w14:paraId="14DB1987" w14:textId="77777777" w:rsidR="00925903" w:rsidRDefault="00925903" w:rsidP="00925903"/>
              </w:tc>
            </w:tr>
            <w:tr w:rsidR="00925903" w14:paraId="54EE575E" w14:textId="77777777" w:rsidTr="009E434A">
              <w:tc>
                <w:tcPr>
                  <w:tcW w:w="7418" w:type="dxa"/>
                  <w:gridSpan w:val="3"/>
                </w:tcPr>
                <w:p w14:paraId="23BE41C8" w14:textId="7477AA7A" w:rsidR="00925903" w:rsidRDefault="00925903" w:rsidP="00925903">
                  <w:r>
                    <w:t xml:space="preserve">Fælles: Kirkesyn: </w:t>
                  </w:r>
                  <w:r w:rsidRPr="000B1002">
                    <w:t>afholdes hvert år inden 1. oktober.</w:t>
                  </w:r>
                </w:p>
              </w:tc>
            </w:tr>
          </w:tbl>
          <w:p w14:paraId="7648B24F" w14:textId="77777777" w:rsidR="00925903" w:rsidRDefault="00925903" w:rsidP="00CF495B"/>
          <w:p w14:paraId="789430F9" w14:textId="77777777" w:rsidR="00925903" w:rsidRDefault="00925903" w:rsidP="00CF495B"/>
          <w:p w14:paraId="473A0C12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474AE03E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53FC270B" w14:textId="77777777" w:rsidTr="009E434A">
              <w:tc>
                <w:tcPr>
                  <w:tcW w:w="2472" w:type="dxa"/>
                </w:tcPr>
                <w:p w14:paraId="1FDD18C1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00B551F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4DCD31CB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342085CD" w14:textId="77777777" w:rsidTr="009E434A">
              <w:tc>
                <w:tcPr>
                  <w:tcW w:w="2472" w:type="dxa"/>
                </w:tcPr>
                <w:p w14:paraId="0B72A080" w14:textId="77777777" w:rsidR="009E3886" w:rsidRDefault="009E3886" w:rsidP="009E3886"/>
              </w:tc>
              <w:tc>
                <w:tcPr>
                  <w:tcW w:w="2473" w:type="dxa"/>
                </w:tcPr>
                <w:p w14:paraId="4783F743" w14:textId="77777777" w:rsidR="009E3886" w:rsidRDefault="009E3886" w:rsidP="009E3886"/>
              </w:tc>
              <w:tc>
                <w:tcPr>
                  <w:tcW w:w="2473" w:type="dxa"/>
                </w:tcPr>
                <w:p w14:paraId="2CB197FD" w14:textId="77777777" w:rsidR="009E3886" w:rsidRDefault="009E3886" w:rsidP="009E3886"/>
              </w:tc>
            </w:tr>
            <w:tr w:rsidR="009E3886" w14:paraId="679D0392" w14:textId="77777777" w:rsidTr="009E434A">
              <w:tc>
                <w:tcPr>
                  <w:tcW w:w="2472" w:type="dxa"/>
                </w:tcPr>
                <w:p w14:paraId="5EB9C87C" w14:textId="77777777" w:rsidR="009E3886" w:rsidRDefault="009E3886" w:rsidP="009E3886"/>
              </w:tc>
              <w:tc>
                <w:tcPr>
                  <w:tcW w:w="2473" w:type="dxa"/>
                </w:tcPr>
                <w:p w14:paraId="184D3409" w14:textId="77777777" w:rsidR="009E3886" w:rsidRDefault="009E3886" w:rsidP="009E3886"/>
              </w:tc>
              <w:tc>
                <w:tcPr>
                  <w:tcW w:w="2473" w:type="dxa"/>
                </w:tcPr>
                <w:p w14:paraId="64D201D4" w14:textId="77777777" w:rsidR="009E3886" w:rsidRDefault="009E3886" w:rsidP="009E3886"/>
              </w:tc>
            </w:tr>
            <w:tr w:rsidR="009E3886" w14:paraId="23C09590" w14:textId="77777777" w:rsidTr="009E434A">
              <w:tc>
                <w:tcPr>
                  <w:tcW w:w="7418" w:type="dxa"/>
                  <w:gridSpan w:val="3"/>
                </w:tcPr>
                <w:p w14:paraId="0D9EE4EA" w14:textId="77777777" w:rsidR="009E3886" w:rsidRDefault="009E3886" w:rsidP="009E3886">
                  <w:r>
                    <w:t>Fælles</w:t>
                  </w:r>
                </w:p>
              </w:tc>
            </w:tr>
          </w:tbl>
          <w:p w14:paraId="18EDEF0D" w14:textId="77777777" w:rsidR="00B627FC" w:rsidRDefault="00B627FC" w:rsidP="00CF495B"/>
        </w:tc>
      </w:tr>
      <w:tr w:rsidR="00B627FC" w14:paraId="1B35A1D2" w14:textId="77777777" w:rsidTr="009F3FEE">
        <w:tc>
          <w:tcPr>
            <w:tcW w:w="7744" w:type="dxa"/>
            <w:shd w:val="clear" w:color="auto" w:fill="D1D1D1" w:themeFill="background2" w:themeFillShade="E6"/>
          </w:tcPr>
          <w:p w14:paraId="73A77237" w14:textId="6043D90D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44" w:type="dxa"/>
            <w:shd w:val="clear" w:color="auto" w:fill="D1D1D1" w:themeFill="background2" w:themeFillShade="E6"/>
          </w:tcPr>
          <w:p w14:paraId="79D5A688" w14:textId="6905FFB6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December</w:t>
            </w:r>
          </w:p>
        </w:tc>
      </w:tr>
      <w:tr w:rsidR="00B627FC" w14:paraId="322EBFFF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5EABB6A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C05301" w14:paraId="5ED5F328" w14:textId="77777777" w:rsidTr="009E434A">
              <w:tc>
                <w:tcPr>
                  <w:tcW w:w="2472" w:type="dxa"/>
                </w:tcPr>
                <w:p w14:paraId="0C5CB79A" w14:textId="77777777" w:rsidR="00C05301" w:rsidRDefault="00C05301" w:rsidP="00C05301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BFC4425" w14:textId="77777777" w:rsidR="00C05301" w:rsidRDefault="00C05301" w:rsidP="00C05301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77CF17EE" w14:textId="77777777" w:rsidR="00C05301" w:rsidRDefault="00C05301" w:rsidP="00C05301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C05301" w14:paraId="3E66886C" w14:textId="77777777" w:rsidTr="009E434A">
              <w:tc>
                <w:tcPr>
                  <w:tcW w:w="2472" w:type="dxa"/>
                </w:tcPr>
                <w:p w14:paraId="50DE1C5F" w14:textId="77777777" w:rsidR="00C05301" w:rsidRDefault="00C05301" w:rsidP="00C05301"/>
              </w:tc>
              <w:tc>
                <w:tcPr>
                  <w:tcW w:w="2473" w:type="dxa"/>
                </w:tcPr>
                <w:p w14:paraId="73F3565B" w14:textId="77777777" w:rsidR="00C05301" w:rsidRDefault="00C05301" w:rsidP="00C05301"/>
              </w:tc>
              <w:tc>
                <w:tcPr>
                  <w:tcW w:w="2473" w:type="dxa"/>
                </w:tcPr>
                <w:p w14:paraId="5944C5D6" w14:textId="77777777" w:rsidR="00C05301" w:rsidRDefault="00C05301" w:rsidP="00C05301"/>
              </w:tc>
            </w:tr>
            <w:tr w:rsidR="00C05301" w14:paraId="3A87C384" w14:textId="77777777" w:rsidTr="009E434A">
              <w:tc>
                <w:tcPr>
                  <w:tcW w:w="2472" w:type="dxa"/>
                </w:tcPr>
                <w:p w14:paraId="7E8C5D5D" w14:textId="77777777" w:rsidR="00C05301" w:rsidRDefault="00C05301" w:rsidP="00C05301"/>
              </w:tc>
              <w:tc>
                <w:tcPr>
                  <w:tcW w:w="2473" w:type="dxa"/>
                </w:tcPr>
                <w:p w14:paraId="69E6B996" w14:textId="77777777" w:rsidR="00C05301" w:rsidRDefault="00C05301" w:rsidP="00C05301"/>
              </w:tc>
              <w:tc>
                <w:tcPr>
                  <w:tcW w:w="2473" w:type="dxa"/>
                </w:tcPr>
                <w:p w14:paraId="536A929F" w14:textId="77777777" w:rsidR="00C05301" w:rsidRDefault="00C05301" w:rsidP="00C05301"/>
              </w:tc>
            </w:tr>
            <w:tr w:rsidR="00C05301" w14:paraId="78922B66" w14:textId="77777777" w:rsidTr="009E434A">
              <w:tc>
                <w:tcPr>
                  <w:tcW w:w="7418" w:type="dxa"/>
                  <w:gridSpan w:val="3"/>
                </w:tcPr>
                <w:p w14:paraId="05646C0F" w14:textId="77777777" w:rsidR="00C05301" w:rsidRDefault="00C05301" w:rsidP="00C05301">
                  <w:r>
                    <w:t>Fælles</w:t>
                  </w:r>
                </w:p>
              </w:tc>
            </w:tr>
          </w:tbl>
          <w:p w14:paraId="4CD19D1D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262FD098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45B56FDD" w14:textId="77777777" w:rsidTr="009E434A">
              <w:tc>
                <w:tcPr>
                  <w:tcW w:w="2472" w:type="dxa"/>
                </w:tcPr>
                <w:p w14:paraId="7F5ADE64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C12B017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53FA55AB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2407437C" w14:textId="77777777" w:rsidTr="009E434A">
              <w:tc>
                <w:tcPr>
                  <w:tcW w:w="2472" w:type="dxa"/>
                </w:tcPr>
                <w:p w14:paraId="5C915CF5" w14:textId="77777777" w:rsidR="009E3886" w:rsidRDefault="009E3886" w:rsidP="009E3886"/>
              </w:tc>
              <w:tc>
                <w:tcPr>
                  <w:tcW w:w="2473" w:type="dxa"/>
                </w:tcPr>
                <w:p w14:paraId="4FA7FD84" w14:textId="77777777" w:rsidR="009E3886" w:rsidRDefault="009E3886" w:rsidP="009E3886"/>
              </w:tc>
              <w:tc>
                <w:tcPr>
                  <w:tcW w:w="2473" w:type="dxa"/>
                </w:tcPr>
                <w:p w14:paraId="7AB59AF9" w14:textId="77777777" w:rsidR="009E3886" w:rsidRDefault="009E3886" w:rsidP="009E3886"/>
              </w:tc>
            </w:tr>
            <w:tr w:rsidR="009E3886" w14:paraId="47359B23" w14:textId="77777777" w:rsidTr="009E434A">
              <w:tc>
                <w:tcPr>
                  <w:tcW w:w="2472" w:type="dxa"/>
                </w:tcPr>
                <w:p w14:paraId="45B4BDCB" w14:textId="77777777" w:rsidR="009E3886" w:rsidRDefault="009E3886" w:rsidP="009E3886"/>
              </w:tc>
              <w:tc>
                <w:tcPr>
                  <w:tcW w:w="2473" w:type="dxa"/>
                </w:tcPr>
                <w:p w14:paraId="41E1F51B" w14:textId="77777777" w:rsidR="009E3886" w:rsidRDefault="009E3886" w:rsidP="009E3886"/>
              </w:tc>
              <w:tc>
                <w:tcPr>
                  <w:tcW w:w="2473" w:type="dxa"/>
                </w:tcPr>
                <w:p w14:paraId="1484D6EA" w14:textId="77777777" w:rsidR="009E3886" w:rsidRDefault="009E3886" w:rsidP="009E3886"/>
              </w:tc>
            </w:tr>
            <w:tr w:rsidR="009E3886" w14:paraId="3F2FA243" w14:textId="77777777" w:rsidTr="009E434A">
              <w:tc>
                <w:tcPr>
                  <w:tcW w:w="7418" w:type="dxa"/>
                  <w:gridSpan w:val="3"/>
                </w:tcPr>
                <w:p w14:paraId="6E8D562B" w14:textId="77777777" w:rsidR="009E3886" w:rsidRDefault="009E3886" w:rsidP="009E3886">
                  <w:r>
                    <w:t>Fælles</w:t>
                  </w:r>
                </w:p>
              </w:tc>
            </w:tr>
          </w:tbl>
          <w:p w14:paraId="7C69B07E" w14:textId="77777777" w:rsidR="009E3886" w:rsidRDefault="009E3886" w:rsidP="00CF495B"/>
          <w:p w14:paraId="38E9E09E" w14:textId="77777777" w:rsidR="009E3886" w:rsidRDefault="009E3886" w:rsidP="00CF495B"/>
          <w:p w14:paraId="208533CF" w14:textId="77777777" w:rsidR="00B627FC" w:rsidRDefault="00B627FC" w:rsidP="00CF495B"/>
        </w:tc>
      </w:tr>
    </w:tbl>
    <w:p w14:paraId="7B77283E" w14:textId="77777777" w:rsidR="0098074D" w:rsidRDefault="0098074D"/>
    <w:p w14:paraId="72982383" w14:textId="215E60E9" w:rsidR="007B1840" w:rsidRPr="006E0929" w:rsidRDefault="007B1840">
      <w:pPr>
        <w:rPr>
          <w:b/>
          <w:bCs/>
          <w:sz w:val="28"/>
          <w:szCs w:val="28"/>
        </w:rPr>
      </w:pPr>
      <w:r w:rsidRPr="006E0929">
        <w:rPr>
          <w:b/>
          <w:bCs/>
          <w:sz w:val="28"/>
          <w:szCs w:val="28"/>
        </w:rPr>
        <w:t>Forslag til punkter</w:t>
      </w:r>
      <w:r w:rsidR="006E0929" w:rsidRPr="006E0929">
        <w:rPr>
          <w:b/>
          <w:bCs/>
          <w:sz w:val="28"/>
          <w:szCs w:val="28"/>
        </w:rPr>
        <w:t xml:space="preserve"> på årshjulet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798"/>
        <w:gridCol w:w="3792"/>
        <w:gridCol w:w="4378"/>
      </w:tblGrid>
      <w:tr w:rsidR="004722ED" w14:paraId="59286A5D" w14:textId="6C815255" w:rsidTr="001F706A">
        <w:tc>
          <w:tcPr>
            <w:tcW w:w="5657" w:type="dxa"/>
          </w:tcPr>
          <w:p w14:paraId="40FC0AD7" w14:textId="77534CB3" w:rsidR="004722ED" w:rsidRPr="00402DF8" w:rsidRDefault="00E32326" w:rsidP="00247300">
            <w:pPr>
              <w:spacing w:line="360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KIRKEGÅRDEN</w:t>
            </w:r>
          </w:p>
          <w:p w14:paraId="2038B4EC" w14:textId="26C905A1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Grandækning</w:t>
            </w:r>
            <w:r w:rsidR="00627D90">
              <w:t xml:space="preserve"> (</w:t>
            </w:r>
            <w:hyperlink r:id="rId7" w:history="1">
              <w:r w:rsidR="00627D90" w:rsidRPr="00627D90">
                <w:rPr>
                  <w:rStyle w:val="Hyperlink"/>
                </w:rPr>
                <w:t>Link til mere info</w:t>
              </w:r>
            </w:hyperlink>
            <w:r w:rsidR="00627D90">
              <w:t>)</w:t>
            </w:r>
          </w:p>
          <w:p w14:paraId="3A817AE8" w14:textId="77777777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Hækklipning</w:t>
            </w:r>
          </w:p>
          <w:p w14:paraId="1454E077" w14:textId="4F74997B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 xml:space="preserve">Maskineftersyn – herunder </w:t>
            </w:r>
            <w:r w:rsidR="00F5276A">
              <w:t>lovpligtige</w:t>
            </w:r>
            <w:r>
              <w:t xml:space="preserve"> eftersyn</w:t>
            </w:r>
          </w:p>
          <w:p w14:paraId="1733E1F7" w14:textId="6D59FB53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Eftersyn af løse gravsten</w:t>
            </w:r>
            <w:r w:rsidR="00EE78EE">
              <w:t xml:space="preserve"> (</w:t>
            </w:r>
            <w:hyperlink r:id="rId8" w:history="1">
              <w:r w:rsidR="00EE78EE" w:rsidRPr="00EE78EE">
                <w:rPr>
                  <w:rStyle w:val="Hyperlink"/>
                </w:rPr>
                <w:t>Link til mere info</w:t>
              </w:r>
            </w:hyperlink>
            <w:r w:rsidR="00EE78EE">
              <w:t>)</w:t>
            </w:r>
          </w:p>
          <w:p w14:paraId="3C708511" w14:textId="77777777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Beskæring af buske og træer</w:t>
            </w:r>
          </w:p>
          <w:p w14:paraId="43ADA9D4" w14:textId="77777777" w:rsidR="004722ED" w:rsidRDefault="004722ED" w:rsidP="008D6C49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Beplantning</w:t>
            </w:r>
          </w:p>
          <w:p w14:paraId="386D83DB" w14:textId="6E6666B6" w:rsidR="004722ED" w:rsidRDefault="004722ED" w:rsidP="00247300">
            <w:pPr>
              <w:pStyle w:val="Listeafsnit"/>
              <w:numPr>
                <w:ilvl w:val="0"/>
                <w:numId w:val="1"/>
              </w:numPr>
              <w:spacing w:line="360" w:lineRule="auto"/>
            </w:pPr>
            <w:r>
              <w:t>Plejeplan - opfølgning</w:t>
            </w:r>
          </w:p>
        </w:tc>
        <w:tc>
          <w:tcPr>
            <w:tcW w:w="5381" w:type="dxa"/>
          </w:tcPr>
          <w:p w14:paraId="06E937D5" w14:textId="43B2CF94" w:rsidR="004722ED" w:rsidRPr="00402DF8" w:rsidRDefault="00E32326" w:rsidP="00247300">
            <w:pPr>
              <w:spacing w:line="360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KIRKEN</w:t>
            </w:r>
          </w:p>
          <w:p w14:paraId="3C0F8B78" w14:textId="77777777" w:rsidR="004722ED" w:rsidRDefault="004722ED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Orgeleftersyn/stemning</w:t>
            </w:r>
          </w:p>
          <w:p w14:paraId="3B665110" w14:textId="6BE5474A" w:rsidR="004722ED" w:rsidRDefault="004722ED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Rengøring af lysekrone og lignende</w:t>
            </w:r>
          </w:p>
          <w:p w14:paraId="5F409DD0" w14:textId="77777777" w:rsidR="004722ED" w:rsidRDefault="004722ED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Konfirmation</w:t>
            </w:r>
          </w:p>
          <w:p w14:paraId="4CF32DF2" w14:textId="77777777" w:rsidR="004722ED" w:rsidRDefault="004722ED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Påske</w:t>
            </w:r>
          </w:p>
          <w:p w14:paraId="571A25DC" w14:textId="57183C6D" w:rsidR="00FC61CB" w:rsidRDefault="00FC61CB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Pinse</w:t>
            </w:r>
          </w:p>
          <w:p w14:paraId="06803B0C" w14:textId="77777777" w:rsidR="004722ED" w:rsidRDefault="004722ED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Jul</w:t>
            </w:r>
          </w:p>
          <w:p w14:paraId="6D26A617" w14:textId="77777777" w:rsidR="00B9128B" w:rsidRDefault="00B9128B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Særgudstjenester</w:t>
            </w:r>
          </w:p>
          <w:p w14:paraId="5C683BF4" w14:textId="1F4AB25C" w:rsidR="00B9128B" w:rsidRDefault="00B9128B" w:rsidP="008D6C49">
            <w:pPr>
              <w:pStyle w:val="Listeafsnit"/>
              <w:numPr>
                <w:ilvl w:val="0"/>
                <w:numId w:val="2"/>
              </w:numPr>
              <w:spacing w:line="360" w:lineRule="auto"/>
            </w:pPr>
            <w:r>
              <w:t>Koncerter</w:t>
            </w:r>
          </w:p>
        </w:tc>
        <w:tc>
          <w:tcPr>
            <w:tcW w:w="5664" w:type="dxa"/>
          </w:tcPr>
          <w:p w14:paraId="2ABFA122" w14:textId="05EAB5E0" w:rsidR="004722ED" w:rsidRPr="00402DF8" w:rsidRDefault="00E32326" w:rsidP="00247300">
            <w:pPr>
              <w:spacing w:line="360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SOGNE</w:t>
            </w:r>
            <w:r w:rsidR="00D53853">
              <w:rPr>
                <w:b/>
                <w:bCs/>
              </w:rPr>
              <w:t>HUS</w:t>
            </w:r>
          </w:p>
          <w:p w14:paraId="14956E25" w14:textId="77777777" w:rsidR="004722ED" w:rsidRDefault="004722ED" w:rsidP="008D6C49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Julepyntning</w:t>
            </w:r>
          </w:p>
          <w:p w14:paraId="43AF3E49" w14:textId="4730D0A3" w:rsidR="004722ED" w:rsidRDefault="004722ED" w:rsidP="008D6C49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Planlægningsmøder forud for højtider og andre travle perioder</w:t>
            </w:r>
          </w:p>
          <w:p w14:paraId="34F53CE1" w14:textId="30A61BEE" w:rsidR="004722ED" w:rsidRDefault="004722ED" w:rsidP="008D6C49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Årlig arbejdsmiljødrøftelse (</w:t>
            </w:r>
            <w:hyperlink r:id="rId9" w:history="1">
              <w:r w:rsidR="007D47B4" w:rsidRPr="007D47B4">
                <w:rPr>
                  <w:rStyle w:val="Hyperlink"/>
                </w:rPr>
                <w:t>Link til mere info</w:t>
              </w:r>
            </w:hyperlink>
            <w:r>
              <w:t>)</w:t>
            </w:r>
          </w:p>
          <w:p w14:paraId="6B6DA760" w14:textId="77777777" w:rsidR="004722ED" w:rsidRDefault="004722ED" w:rsidP="008D6C49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Vinduespudsning</w:t>
            </w:r>
          </w:p>
          <w:p w14:paraId="31BA1908" w14:textId="77777777" w:rsidR="00B9128B" w:rsidRDefault="00B9128B" w:rsidP="008D6C49">
            <w:pPr>
              <w:pStyle w:val="Listeafsnit"/>
              <w:numPr>
                <w:ilvl w:val="0"/>
                <w:numId w:val="3"/>
              </w:numPr>
              <w:spacing w:line="360" w:lineRule="auto"/>
            </w:pPr>
            <w:r>
              <w:t>Faste sognearrangementer</w:t>
            </w:r>
          </w:p>
          <w:p w14:paraId="1F0F545A" w14:textId="77777777" w:rsidR="00B9128B" w:rsidRDefault="00B9128B" w:rsidP="00B9128B">
            <w:pPr>
              <w:pStyle w:val="Listeafsnit"/>
              <w:numPr>
                <w:ilvl w:val="1"/>
                <w:numId w:val="3"/>
              </w:numPr>
              <w:spacing w:line="360" w:lineRule="auto"/>
            </w:pPr>
            <w:r>
              <w:t>Sangaften</w:t>
            </w:r>
          </w:p>
          <w:p w14:paraId="25D0DFDA" w14:textId="795C0852" w:rsidR="00B9128B" w:rsidRDefault="00B9128B" w:rsidP="00B9128B">
            <w:pPr>
              <w:pStyle w:val="Listeafsnit"/>
              <w:numPr>
                <w:ilvl w:val="1"/>
                <w:numId w:val="3"/>
              </w:numPr>
              <w:spacing w:line="360" w:lineRule="auto"/>
            </w:pPr>
            <w:r>
              <w:t>Foredrag</w:t>
            </w:r>
          </w:p>
        </w:tc>
        <w:tc>
          <w:tcPr>
            <w:tcW w:w="5659" w:type="dxa"/>
          </w:tcPr>
          <w:p w14:paraId="5725C909" w14:textId="390BE608" w:rsidR="004722ED" w:rsidRDefault="00E32326" w:rsidP="0024730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FÆLLES</w:t>
            </w:r>
          </w:p>
          <w:p w14:paraId="2AF8390B" w14:textId="77777777" w:rsidR="004722ED" w:rsidRDefault="004722ED" w:rsidP="00662B8C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Medarbejderudviklingssamtaler (MUS)</w:t>
            </w:r>
          </w:p>
          <w:p w14:paraId="0F6F4F55" w14:textId="07C09A0A" w:rsidR="004722ED" w:rsidRPr="00E32326" w:rsidRDefault="004722ED" w:rsidP="00662B8C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 w:rsidRPr="00794D40">
              <w:t>Syn over</w:t>
            </w:r>
            <w:r>
              <w:t xml:space="preserve"> </w:t>
            </w:r>
            <w:r w:rsidRPr="00794D40">
              <w:t>kirke og kirkegård</w:t>
            </w:r>
            <w:r w:rsidR="00E32326">
              <w:t xml:space="preserve"> (</w:t>
            </w:r>
            <w:r w:rsidRPr="00E32326">
              <w:t>afholdes hvert år inden 1. oktober.</w:t>
            </w:r>
            <w:r w:rsidR="00247300">
              <w:t>)</w:t>
            </w:r>
          </w:p>
          <w:p w14:paraId="0F4B9EA6" w14:textId="5FABFE36" w:rsidR="004722ED" w:rsidRPr="004722ED" w:rsidRDefault="004722ED" w:rsidP="00662B8C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 w:rsidRPr="004722ED">
              <w:t xml:space="preserve">Arbejdspladsvurdering og opfølgning på </w:t>
            </w:r>
            <w:r>
              <w:t>APV-</w:t>
            </w:r>
            <w:r w:rsidRPr="004722ED">
              <w:t>handleplaner</w:t>
            </w:r>
            <w:r w:rsidR="002E0BB6">
              <w:t xml:space="preserve"> (</w:t>
            </w:r>
            <w:hyperlink r:id="rId10" w:history="1">
              <w:r w:rsidR="002E0BB6" w:rsidRPr="00BD39DE">
                <w:rPr>
                  <w:rStyle w:val="Hyperlink"/>
                </w:rPr>
                <w:t>Link til mere info</w:t>
              </w:r>
            </w:hyperlink>
            <w:r w:rsidR="002E0BB6">
              <w:t>)</w:t>
            </w:r>
          </w:p>
          <w:p w14:paraId="04E99978" w14:textId="77777777" w:rsidR="004722ED" w:rsidRDefault="004722ED" w:rsidP="00662B8C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Rundering – fx ulykkesrisici</w:t>
            </w:r>
          </w:p>
          <w:p w14:paraId="4F754024" w14:textId="1B353844" w:rsidR="004722ED" w:rsidRDefault="004722ED" w:rsidP="00662B8C">
            <w:pPr>
              <w:pStyle w:val="Listeafsnit"/>
              <w:numPr>
                <w:ilvl w:val="0"/>
                <w:numId w:val="4"/>
              </w:numPr>
              <w:spacing w:line="360" w:lineRule="auto"/>
            </w:pPr>
            <w:r>
              <w:t>Kemisk risikovurdering</w:t>
            </w:r>
            <w:r w:rsidR="00FF2A5C">
              <w:t xml:space="preserve"> (</w:t>
            </w:r>
            <w:hyperlink r:id="rId11" w:history="1">
              <w:r w:rsidR="00FF2A5C" w:rsidRPr="00FF2A5C">
                <w:rPr>
                  <w:rStyle w:val="Hyperlink"/>
                </w:rPr>
                <w:t>Link til mere info</w:t>
              </w:r>
            </w:hyperlink>
            <w:r w:rsidR="00FF2A5C">
              <w:t>)</w:t>
            </w:r>
          </w:p>
          <w:p w14:paraId="38406BCF" w14:textId="26807E8A" w:rsidR="004722ED" w:rsidRPr="004722ED" w:rsidRDefault="004722ED" w:rsidP="00247300">
            <w:pPr>
              <w:spacing w:line="360" w:lineRule="auto"/>
            </w:pPr>
          </w:p>
        </w:tc>
      </w:tr>
    </w:tbl>
    <w:p w14:paraId="792106B1" w14:textId="77777777" w:rsidR="00FF565D" w:rsidRDefault="00FF565D"/>
    <w:sectPr w:rsidR="00FF565D" w:rsidSect="001D1AC3">
      <w:footerReference w:type="default" r:id="rId12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D0C2" w14:textId="77777777" w:rsidR="00DC6A78" w:rsidRDefault="00DC6A78" w:rsidP="00DC6A78">
      <w:pPr>
        <w:spacing w:after="0" w:line="240" w:lineRule="auto"/>
      </w:pPr>
      <w:r>
        <w:separator/>
      </w:r>
    </w:p>
  </w:endnote>
  <w:endnote w:type="continuationSeparator" w:id="0">
    <w:p w14:paraId="7E1BC195" w14:textId="77777777" w:rsidR="00DC6A78" w:rsidRDefault="00DC6A78" w:rsidP="00DC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9E62" w14:textId="51B6362B" w:rsidR="00DC6A78" w:rsidRDefault="00DC6A78" w:rsidP="00177A3E">
    <w:pPr>
      <w:pStyle w:val="Sidefod"/>
      <w:jc w:val="right"/>
    </w:pPr>
    <w:r>
      <w:rPr>
        <w:noProof/>
      </w:rPr>
      <w:drawing>
        <wp:inline distT="0" distB="0" distL="0" distR="0" wp14:anchorId="5648FFCA" wp14:editId="39CA2DA6">
          <wp:extent cx="1416688" cy="504825"/>
          <wp:effectExtent l="0" t="0" r="0" b="0"/>
          <wp:docPr id="1442237792" name="Billede 1" descr="Et billede, der indeholder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37792" name="Billede 1" descr="Et billede, der indeholder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953" cy="51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13BF" w14:textId="77777777" w:rsidR="00DC6A78" w:rsidRDefault="00DC6A78" w:rsidP="00DC6A78">
      <w:pPr>
        <w:spacing w:after="0" w:line="240" w:lineRule="auto"/>
      </w:pPr>
      <w:r>
        <w:separator/>
      </w:r>
    </w:p>
  </w:footnote>
  <w:footnote w:type="continuationSeparator" w:id="0">
    <w:p w14:paraId="5F43CF92" w14:textId="77777777" w:rsidR="00DC6A78" w:rsidRDefault="00DC6A78" w:rsidP="00DC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5CAC"/>
    <w:multiLevelType w:val="hybridMultilevel"/>
    <w:tmpl w:val="0BBCA8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66902"/>
    <w:multiLevelType w:val="hybridMultilevel"/>
    <w:tmpl w:val="6A34EE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23178"/>
    <w:multiLevelType w:val="hybridMultilevel"/>
    <w:tmpl w:val="77B4AB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AE7C6C"/>
    <w:multiLevelType w:val="hybridMultilevel"/>
    <w:tmpl w:val="18F858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999789">
    <w:abstractNumId w:val="1"/>
  </w:num>
  <w:num w:numId="2" w16cid:durableId="200897413">
    <w:abstractNumId w:val="0"/>
  </w:num>
  <w:num w:numId="3" w16cid:durableId="298146430">
    <w:abstractNumId w:val="2"/>
  </w:num>
  <w:num w:numId="4" w16cid:durableId="26503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8"/>
    <w:rsid w:val="000644C3"/>
    <w:rsid w:val="000B1002"/>
    <w:rsid w:val="000B65B4"/>
    <w:rsid w:val="000E25E2"/>
    <w:rsid w:val="00132E4D"/>
    <w:rsid w:val="00177A3E"/>
    <w:rsid w:val="001D1AC3"/>
    <w:rsid w:val="001E7642"/>
    <w:rsid w:val="001F706A"/>
    <w:rsid w:val="00247300"/>
    <w:rsid w:val="00252040"/>
    <w:rsid w:val="002E0BB6"/>
    <w:rsid w:val="002E4EF8"/>
    <w:rsid w:val="00327EF4"/>
    <w:rsid w:val="00355F06"/>
    <w:rsid w:val="003631F4"/>
    <w:rsid w:val="00402DF8"/>
    <w:rsid w:val="00420E9B"/>
    <w:rsid w:val="0045535A"/>
    <w:rsid w:val="00462A85"/>
    <w:rsid w:val="004722ED"/>
    <w:rsid w:val="0049024D"/>
    <w:rsid w:val="00494082"/>
    <w:rsid w:val="004B5084"/>
    <w:rsid w:val="004E32D1"/>
    <w:rsid w:val="004F30B1"/>
    <w:rsid w:val="005013F0"/>
    <w:rsid w:val="00517019"/>
    <w:rsid w:val="005B2B35"/>
    <w:rsid w:val="005D5FFF"/>
    <w:rsid w:val="00626182"/>
    <w:rsid w:val="00627D90"/>
    <w:rsid w:val="00646A7A"/>
    <w:rsid w:val="00662B8C"/>
    <w:rsid w:val="00671545"/>
    <w:rsid w:val="006E0929"/>
    <w:rsid w:val="006E3AC3"/>
    <w:rsid w:val="00785CC1"/>
    <w:rsid w:val="00794D40"/>
    <w:rsid w:val="007B1840"/>
    <w:rsid w:val="007C00C2"/>
    <w:rsid w:val="007C2B1D"/>
    <w:rsid w:val="007D47B4"/>
    <w:rsid w:val="00801D23"/>
    <w:rsid w:val="0082200E"/>
    <w:rsid w:val="00835354"/>
    <w:rsid w:val="008D6C49"/>
    <w:rsid w:val="008E0707"/>
    <w:rsid w:val="009118A5"/>
    <w:rsid w:val="00917248"/>
    <w:rsid w:val="00925903"/>
    <w:rsid w:val="00940AD7"/>
    <w:rsid w:val="00946977"/>
    <w:rsid w:val="00980238"/>
    <w:rsid w:val="0098074D"/>
    <w:rsid w:val="009B76CA"/>
    <w:rsid w:val="009E3886"/>
    <w:rsid w:val="009F2284"/>
    <w:rsid w:val="009F3FEE"/>
    <w:rsid w:val="00A10CB3"/>
    <w:rsid w:val="00A46B64"/>
    <w:rsid w:val="00A81E01"/>
    <w:rsid w:val="00A94AC1"/>
    <w:rsid w:val="00AC6CE5"/>
    <w:rsid w:val="00B53A51"/>
    <w:rsid w:val="00B627FC"/>
    <w:rsid w:val="00B8332D"/>
    <w:rsid w:val="00B9128B"/>
    <w:rsid w:val="00BB5776"/>
    <w:rsid w:val="00BD39DE"/>
    <w:rsid w:val="00C05301"/>
    <w:rsid w:val="00C12E36"/>
    <w:rsid w:val="00C74BC3"/>
    <w:rsid w:val="00CF495B"/>
    <w:rsid w:val="00D21FC3"/>
    <w:rsid w:val="00D53853"/>
    <w:rsid w:val="00D60736"/>
    <w:rsid w:val="00D81AC4"/>
    <w:rsid w:val="00DC6A78"/>
    <w:rsid w:val="00DE16C2"/>
    <w:rsid w:val="00E32326"/>
    <w:rsid w:val="00E34ADC"/>
    <w:rsid w:val="00ED5BEF"/>
    <w:rsid w:val="00EE78EE"/>
    <w:rsid w:val="00F02E3C"/>
    <w:rsid w:val="00F323CE"/>
    <w:rsid w:val="00F5276A"/>
    <w:rsid w:val="00F53532"/>
    <w:rsid w:val="00F557B3"/>
    <w:rsid w:val="00F7159E"/>
    <w:rsid w:val="00F95077"/>
    <w:rsid w:val="00F97BD9"/>
    <w:rsid w:val="00FB6596"/>
    <w:rsid w:val="00FC61CB"/>
    <w:rsid w:val="00FF2A5C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840C7"/>
  <w15:chartTrackingRefBased/>
  <w15:docId w15:val="{F77F0841-E699-4518-8A46-34325E1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0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0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0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0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0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0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0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0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0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0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0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02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02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02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02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02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02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0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0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0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02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02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02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0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02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023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8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74BC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26182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6A78"/>
  </w:style>
  <w:style w:type="paragraph" w:styleId="Sidefod">
    <w:name w:val="footer"/>
    <w:basedOn w:val="Normal"/>
    <w:link w:val="SidefodTegn"/>
    <w:uiPriority w:val="99"/>
    <w:unhideWhenUsed/>
    <w:rsid w:val="00D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6A78"/>
  </w:style>
  <w:style w:type="character" w:styleId="Ulstomtale">
    <w:name w:val="Unresolved Mention"/>
    <w:basedOn w:val="Standardskrifttypeiafsnit"/>
    <w:uiPriority w:val="99"/>
    <w:semiHidden/>
    <w:unhideWhenUsed/>
    <w:rsid w:val="007D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ekirkensintranet.dk/temaer/arbejdsmiljoe/folkekirkens-arbejdsmiljoeraadgivning/sikring-af-gravst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lkekirkensintranet.dk/temaer/arbejdsmiljoe/folkekirkens-arbejdsmiljoeraadgivning/arbejdsmiljoe-ved-grandaekn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lkekirkensintranet.dk/temaer/arbejdsmiljoe/folkekirkens-arbejdsmiljoeraadgivning/kemisk-risikovurde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lkekirkensintranet.dk/temaer/arbejdsmiljoe/folkekirkens-arbejdsmiljoeraadgivning/apv-for-kirkefunktionaer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kekirkensintranet.dk/temaer/arbejdsmiljoe/folkekirkens-arbejdsmiljoeraadgivning/aarlig-arbejdsmiljoedroeftel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Bitten Marie Welling</dc:creator>
  <cp:keywords/>
  <dc:description/>
  <cp:lastModifiedBy>Bitten Marie Welling</cp:lastModifiedBy>
  <cp:revision>44</cp:revision>
  <dcterms:created xsi:type="dcterms:W3CDTF">2024-10-08T11:31:00Z</dcterms:created>
  <dcterms:modified xsi:type="dcterms:W3CDTF">2024-12-10T11:59:00Z</dcterms:modified>
</cp:coreProperties>
</file>